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D66" w:rsidRPr="007E2CA7" w:rsidRDefault="001C5D66" w:rsidP="00EE6563">
      <w:pPr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1C5D66" w:rsidRPr="007E2CA7" w:rsidRDefault="001C5D66" w:rsidP="00EE6563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1C5D66" w:rsidRPr="007E2CA7" w:rsidRDefault="001C5D66" w:rsidP="00EE6563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C5D66" w:rsidRPr="007E2CA7" w:rsidRDefault="00EE6563" w:rsidP="00EE6563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02.02.2026</w:t>
      </w:r>
      <w:bookmarkStart w:id="0" w:name="_GoBack"/>
      <w:bookmarkEnd w:id="0"/>
      <w:r w:rsidR="008E4E62">
        <w:rPr>
          <w:rFonts w:ascii="Times New Roman" w:hAnsi="Times New Roman" w:cs="Times New Roman"/>
          <w:sz w:val="26"/>
          <w:szCs w:val="26"/>
        </w:rPr>
        <w:t xml:space="preserve">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497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" w:name="Par241"/>
      <w:bookmarkEnd w:id="1"/>
      <w:r>
        <w:rPr>
          <w:rFonts w:ascii="Times New Roman" w:hAnsi="Times New Roman" w:cs="Times New Roman"/>
          <w:bCs/>
          <w:sz w:val="26"/>
          <w:szCs w:val="26"/>
        </w:rPr>
        <w:t>Закрепление на 202</w:t>
      </w:r>
      <w:r w:rsidR="005D4604">
        <w:rPr>
          <w:rFonts w:ascii="Times New Roman" w:hAnsi="Times New Roman" w:cs="Times New Roman"/>
          <w:bCs/>
          <w:sz w:val="26"/>
          <w:szCs w:val="26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202</w:t>
      </w:r>
      <w:r w:rsidR="005D4604">
        <w:rPr>
          <w:rFonts w:ascii="Times New Roman" w:hAnsi="Times New Roman" w:cs="Times New Roman"/>
          <w:bCs/>
          <w:sz w:val="26"/>
          <w:szCs w:val="26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 xml:space="preserve"> учебный год </w:t>
      </w:r>
      <w:r w:rsidRPr="00857BDA">
        <w:rPr>
          <w:rFonts w:ascii="Times New Roman" w:hAnsi="Times New Roman" w:cs="Times New Roman"/>
          <w:bCs/>
          <w:sz w:val="26"/>
          <w:szCs w:val="26"/>
        </w:rPr>
        <w:t xml:space="preserve">муниципальных </w:t>
      </w:r>
      <w:r w:rsidR="00E95092" w:rsidRPr="00857BDA">
        <w:rPr>
          <w:rFonts w:ascii="Times New Roman" w:hAnsi="Times New Roman" w:cs="Times New Roman"/>
          <w:bCs/>
          <w:sz w:val="26"/>
          <w:szCs w:val="26"/>
        </w:rPr>
        <w:t>дошкольных</w:t>
      </w:r>
      <w:r w:rsidR="00E9509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</w:t>
            </w:r>
            <w:r w:rsidR="000A162F">
              <w:rPr>
                <w:rFonts w:ascii="Times New Roman" w:hAnsi="Times New Roman" w:cs="Times New Roman"/>
                <w:sz w:val="26"/>
                <w:szCs w:val="26"/>
              </w:rPr>
              <w:t>, 23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- 61, 67, 69, 77, 79;</w:t>
            </w:r>
          </w:p>
          <w:p w:rsidR="00EC5F43" w:rsidRPr="007C15B2" w:rsidRDefault="001C5D66" w:rsidP="00EC5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Орджоникидзе - </w:t>
            </w:r>
            <w:r w:rsidR="00EC5F43" w:rsidRPr="007C15B2">
              <w:rPr>
                <w:rFonts w:ascii="Times New Roman" w:hAnsi="Times New Roman" w:cs="Times New Roman"/>
                <w:sz w:val="26"/>
                <w:szCs w:val="26"/>
              </w:rPr>
              <w:t>1, 2, 4, 4б, 6, 6Б</w:t>
            </w:r>
            <w:r w:rsidR="00EC5F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ица Талнахская - 11, 13, 17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Дзержинского </w:t>
            </w:r>
            <w:r w:rsidR="000848A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48A4">
              <w:rPr>
                <w:rFonts w:ascii="Times New Roman" w:hAnsi="Times New Roman" w:cs="Times New Roman"/>
                <w:sz w:val="26"/>
                <w:szCs w:val="26"/>
              </w:rPr>
              <w:t xml:space="preserve">3А,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Лауреатов - 23,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21,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Default="001C5D66" w:rsidP="00C1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0CB1">
              <w:rPr>
                <w:rFonts w:ascii="Times New Roman" w:hAnsi="Times New Roman" w:cs="Times New Roman"/>
                <w:sz w:val="26"/>
                <w:szCs w:val="26"/>
              </w:rPr>
              <w:t xml:space="preserve">2Б, 2В, </w:t>
            </w:r>
            <w:r w:rsidR="000A162F" w:rsidRPr="007E2CA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A162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8, </w:t>
            </w:r>
          </w:p>
          <w:p w:rsidR="00C10CB1" w:rsidRPr="007E2CA7" w:rsidRDefault="00C10CB1" w:rsidP="00C1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 Пушкина - 10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Котульского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C15B2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C15B2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улица Талнахская - 38, 43, 43</w:t>
            </w:r>
            <w:r w:rsidR="008C5989" w:rsidRPr="007C15B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  <w:p w:rsidR="007C15B2" w:rsidRPr="007C15B2" w:rsidRDefault="007C15B2" w:rsidP="007C1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6А, 8, 10, 10А, 12, 12А, 14, 16, 18, 22;</w:t>
            </w:r>
          </w:p>
          <w:p w:rsidR="007C15B2" w:rsidRPr="007E2CA7" w:rsidRDefault="007C15B2" w:rsidP="007C1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15B2">
              <w:rPr>
                <w:rFonts w:ascii="Times New Roman" w:hAnsi="Times New Roman" w:cs="Times New Roman"/>
                <w:sz w:val="26"/>
                <w:szCs w:val="26"/>
              </w:rPr>
              <w:t>улица Лауреатов - 51, 53, 53а, 55, 57, 57А, 58, 59, 61, 63А,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  <w:p w:rsidR="00953967" w:rsidRPr="007E2CA7" w:rsidRDefault="00953967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967" w:rsidRDefault="00953967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35, 39, 41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  <w:r w:rsidR="00953967">
              <w:rPr>
                <w:rFonts w:ascii="Times New Roman" w:hAnsi="Times New Roman" w:cs="Times New Roman"/>
                <w:sz w:val="26"/>
                <w:szCs w:val="26"/>
              </w:rPr>
              <w:t xml:space="preserve"> 40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 3,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4, 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5,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F0113" w:rsidRPr="007E2CA7">
              <w:rPr>
                <w:rFonts w:ascii="Times New Roman" w:hAnsi="Times New Roman" w:cs="Times New Roman"/>
                <w:sz w:val="26"/>
                <w:szCs w:val="26"/>
              </w:rPr>
              <w:t>19, 25, 27</w:t>
            </w:r>
            <w:r w:rsidR="003F011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Бегичева - 10, 12, 14, 16, 18, 20, 22, 24, 26, 28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Хантайская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. Снежногорск: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Талнах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  <w:r w:rsidR="00112C6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12C66" w:rsidRPr="007E2CA7" w:rsidRDefault="00112C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улица Спортивная - 4, 6 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Первопроходцев - 1, 2, 4, 6, 7, 9, </w:t>
            </w:r>
            <w:r w:rsidR="0054658E">
              <w:rPr>
                <w:rFonts w:ascii="Times New Roman" w:hAnsi="Times New Roman" w:cs="Times New Roman"/>
                <w:sz w:val="26"/>
                <w:szCs w:val="26"/>
              </w:rPr>
              <w:t xml:space="preserve">9А,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Игарская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- 4, 6, 10, 12, 14</w:t>
            </w:r>
          </w:p>
          <w:p w:rsidR="00A26E82" w:rsidRPr="007E2CA7" w:rsidRDefault="00A26E82" w:rsidP="00936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Пождепо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Кайеркан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1C5D66" w:rsidRPr="007E2CA7" w:rsidRDefault="00CF1764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-18, 20, 22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- 22, 24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567C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</w:tr>
    </w:tbl>
    <w:p w:rsidR="00405251" w:rsidRPr="007E2CA7" w:rsidRDefault="00405251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0848A4"/>
    <w:rsid w:val="000A162F"/>
    <w:rsid w:val="00112C66"/>
    <w:rsid w:val="001C5D66"/>
    <w:rsid w:val="00274DE0"/>
    <w:rsid w:val="00307AE7"/>
    <w:rsid w:val="003C717A"/>
    <w:rsid w:val="003D72FD"/>
    <w:rsid w:val="003F0113"/>
    <w:rsid w:val="003F50BD"/>
    <w:rsid w:val="00405251"/>
    <w:rsid w:val="00450D11"/>
    <w:rsid w:val="004A18C2"/>
    <w:rsid w:val="004E35ED"/>
    <w:rsid w:val="00513E89"/>
    <w:rsid w:val="00531128"/>
    <w:rsid w:val="0054658E"/>
    <w:rsid w:val="00567C83"/>
    <w:rsid w:val="005A12A4"/>
    <w:rsid w:val="005D4604"/>
    <w:rsid w:val="0062503B"/>
    <w:rsid w:val="0065545B"/>
    <w:rsid w:val="007301A4"/>
    <w:rsid w:val="007C15B2"/>
    <w:rsid w:val="007E2CA7"/>
    <w:rsid w:val="00857BDA"/>
    <w:rsid w:val="008C5989"/>
    <w:rsid w:val="008E4E62"/>
    <w:rsid w:val="0092140D"/>
    <w:rsid w:val="00925790"/>
    <w:rsid w:val="00936527"/>
    <w:rsid w:val="00953967"/>
    <w:rsid w:val="00975693"/>
    <w:rsid w:val="00A26E82"/>
    <w:rsid w:val="00AF342F"/>
    <w:rsid w:val="00C10CB1"/>
    <w:rsid w:val="00C47BC4"/>
    <w:rsid w:val="00CF1764"/>
    <w:rsid w:val="00D52A14"/>
    <w:rsid w:val="00DE781B"/>
    <w:rsid w:val="00E95092"/>
    <w:rsid w:val="00EC5F43"/>
    <w:rsid w:val="00EE6563"/>
    <w:rsid w:val="00EE7024"/>
    <w:rsid w:val="00F74487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Грицюк Марина Геннадьевна</cp:lastModifiedBy>
  <cp:revision>21</cp:revision>
  <cp:lastPrinted>2025-12-18T08:16:00Z</cp:lastPrinted>
  <dcterms:created xsi:type="dcterms:W3CDTF">2020-12-08T09:12:00Z</dcterms:created>
  <dcterms:modified xsi:type="dcterms:W3CDTF">2026-02-02T02:45:00Z</dcterms:modified>
</cp:coreProperties>
</file>